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ACAC5" w14:textId="77777777" w:rsidR="00667422" w:rsidRDefault="00667422" w:rsidP="00667422">
      <w:pPr>
        <w:spacing w:after="0" w:line="240" w:lineRule="auto"/>
        <w:rPr>
          <w:rFonts w:cs="Calibri"/>
        </w:rPr>
      </w:pPr>
    </w:p>
    <w:p w14:paraId="0781AFCD" w14:textId="7A8D3CD0" w:rsidR="00667422" w:rsidRPr="00D94F8C" w:rsidRDefault="00D94F8C" w:rsidP="00667422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 w:rsidRPr="00D94F8C">
        <w:rPr>
          <w:rFonts w:asciiTheme="minorHAnsi" w:hAnsiTheme="minorHAnsi" w:cstheme="minorHAnsi"/>
          <w:b/>
          <w:bCs/>
        </w:rPr>
        <w:t xml:space="preserve">Załącznik nr 5 </w:t>
      </w:r>
    </w:p>
    <w:p w14:paraId="154202D9" w14:textId="77777777" w:rsidR="00667422" w:rsidRPr="00D40927" w:rsidRDefault="00667422" w:rsidP="00667422">
      <w:pPr>
        <w:spacing w:after="0" w:line="240" w:lineRule="auto"/>
        <w:rPr>
          <w:rFonts w:ascii="Arial" w:hAnsi="Arial" w:cs="Arial"/>
        </w:rPr>
      </w:pPr>
    </w:p>
    <w:p w14:paraId="2073FB3A" w14:textId="4FFC347C" w:rsidR="00667422" w:rsidRPr="00D40927" w:rsidRDefault="00EC78F5" w:rsidP="00EC78F5">
      <w:pPr>
        <w:spacing w:after="0" w:line="240" w:lineRule="auto"/>
        <w:ind w:left="1416"/>
        <w:rPr>
          <w:rFonts w:ascii="Arial" w:hAnsi="Arial" w:cs="Arial"/>
          <w:b/>
          <w:bCs/>
        </w:rPr>
      </w:pPr>
      <w:r w:rsidRPr="00D40927">
        <w:rPr>
          <w:rFonts w:ascii="Arial" w:hAnsi="Arial" w:cs="Arial"/>
        </w:rPr>
        <w:tab/>
      </w:r>
      <w:r w:rsidRPr="00D40927">
        <w:rPr>
          <w:rFonts w:ascii="Arial" w:hAnsi="Arial" w:cs="Arial"/>
        </w:rPr>
        <w:tab/>
      </w:r>
      <w:r w:rsidRPr="00D40927">
        <w:rPr>
          <w:rFonts w:ascii="Arial" w:hAnsi="Arial" w:cs="Arial"/>
        </w:rPr>
        <w:tab/>
      </w:r>
      <w:r w:rsidRPr="00D40927">
        <w:rPr>
          <w:rFonts w:ascii="Arial" w:hAnsi="Arial" w:cs="Arial"/>
        </w:rPr>
        <w:tab/>
      </w:r>
      <w:r w:rsidRPr="00D40927">
        <w:rPr>
          <w:rFonts w:ascii="Arial" w:hAnsi="Arial" w:cs="Arial"/>
        </w:rPr>
        <w:tab/>
      </w:r>
      <w:r w:rsidR="001920AF">
        <w:rPr>
          <w:rFonts w:ascii="Arial" w:hAnsi="Arial" w:cs="Arial"/>
          <w:b/>
          <w:bCs/>
        </w:rPr>
        <w:t xml:space="preserve"> </w:t>
      </w:r>
    </w:p>
    <w:p w14:paraId="1C79A2FC" w14:textId="77777777" w:rsidR="00667422" w:rsidRPr="00D40927" w:rsidRDefault="00667422" w:rsidP="00667422">
      <w:pPr>
        <w:spacing w:after="0" w:line="240" w:lineRule="auto"/>
        <w:rPr>
          <w:rFonts w:ascii="Arial" w:hAnsi="Arial" w:cs="Arial"/>
        </w:rPr>
      </w:pPr>
    </w:p>
    <w:p w14:paraId="016E58E5" w14:textId="77777777" w:rsidR="00667422" w:rsidRPr="001616DD" w:rsidRDefault="00667422" w:rsidP="00667422">
      <w:pPr>
        <w:spacing w:after="0" w:line="240" w:lineRule="auto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 xml:space="preserve">……………………………………………………………………. </w:t>
      </w:r>
    </w:p>
    <w:p w14:paraId="0154F747" w14:textId="77777777" w:rsidR="00667422" w:rsidRPr="001616DD" w:rsidRDefault="00667422" w:rsidP="00667422">
      <w:pPr>
        <w:spacing w:after="0" w:line="240" w:lineRule="auto"/>
        <w:ind w:left="460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(Nazwa oraz adres Wykonawcy)</w:t>
      </w:r>
    </w:p>
    <w:p w14:paraId="339F071B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76E07181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1B6F597D" w14:textId="77777777" w:rsidR="00667422" w:rsidRPr="001616DD" w:rsidRDefault="00667422" w:rsidP="0066742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1616DD">
        <w:rPr>
          <w:rFonts w:asciiTheme="minorHAnsi" w:hAnsiTheme="minorHAnsi" w:cstheme="minorHAnsi"/>
          <w:b/>
        </w:rPr>
        <w:t>OŚWIADCZENIE O BRAKU POWIĄZAŃ Z ZAMAWIAJĄCYM</w:t>
      </w:r>
    </w:p>
    <w:p w14:paraId="19C8D6C5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48E40C8C" w14:textId="74DF502D" w:rsidR="00667422" w:rsidRPr="001616DD" w:rsidRDefault="00667422" w:rsidP="00667422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 xml:space="preserve">w związku z udziałem w postępowaniu </w:t>
      </w:r>
      <w:r w:rsidR="00086558" w:rsidRPr="001616DD">
        <w:rPr>
          <w:rFonts w:asciiTheme="minorHAnsi" w:hAnsiTheme="minorHAnsi" w:cstheme="minorHAnsi"/>
        </w:rPr>
        <w:t>dotyczącym zadań:</w:t>
      </w:r>
    </w:p>
    <w:p w14:paraId="78F4EBD8" w14:textId="77777777" w:rsidR="006820A0" w:rsidRPr="001616DD" w:rsidRDefault="006820A0" w:rsidP="00667422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0A2318B8" w14:textId="04DC073E" w:rsidR="00D40927" w:rsidRPr="001616DD" w:rsidRDefault="00086558" w:rsidP="00667422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bookmarkStart w:id="0" w:name="_Hlk168634102"/>
      <w:r w:rsidRPr="001616DD">
        <w:rPr>
          <w:rFonts w:asciiTheme="minorHAnsi" w:eastAsia="Arial" w:hAnsiTheme="minorHAnsi" w:cstheme="minorHAnsi"/>
          <w:b/>
          <w:bCs/>
        </w:rPr>
        <w:t>„</w:t>
      </w:r>
      <w:bookmarkStart w:id="1" w:name="_Hlk168609870"/>
      <w:r w:rsidR="00D94F8C" w:rsidRPr="00D94F8C">
        <w:rPr>
          <w:rFonts w:asciiTheme="minorHAnsi" w:eastAsia="Arial" w:hAnsiTheme="minorHAnsi" w:cstheme="minorHAnsi"/>
          <w:b/>
          <w:bCs/>
        </w:rPr>
        <w:t>Wsparcie infrastrukturalne Centrów Zdrowia Psychicznego dla dorosłych oraz ośrodków / zespołów środowiskowej opieki psychologicznej i psychoterapeutycznej (I poziom referencyjny)”</w:t>
      </w:r>
      <w:r w:rsidRPr="001616DD">
        <w:rPr>
          <w:rFonts w:asciiTheme="minorHAnsi" w:hAnsiTheme="minorHAnsi" w:cstheme="minorHAnsi"/>
          <w:b/>
          <w:bCs/>
        </w:rPr>
        <w:t xml:space="preserve">” </w:t>
      </w:r>
      <w:bookmarkEnd w:id="0"/>
      <w:bookmarkEnd w:id="1"/>
      <w:r w:rsidRPr="001616DD">
        <w:rPr>
          <w:rFonts w:asciiTheme="minorHAnsi" w:hAnsiTheme="minorHAnsi" w:cstheme="minorHAnsi"/>
          <w:b/>
          <w:bCs/>
        </w:rPr>
        <w:t>.</w:t>
      </w:r>
      <w:r w:rsidR="00E249C2" w:rsidRPr="001616DD">
        <w:rPr>
          <w:rFonts w:asciiTheme="minorHAnsi" w:hAnsiTheme="minorHAnsi" w:cstheme="minorHAnsi"/>
          <w:b/>
          <w:bCs/>
        </w:rPr>
        <w:t>”</w:t>
      </w:r>
    </w:p>
    <w:p w14:paraId="3807DE95" w14:textId="0770B6D7" w:rsidR="00667422" w:rsidRPr="001616DD" w:rsidRDefault="00D40927" w:rsidP="00667422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  <w:b/>
          <w:bCs/>
        </w:rPr>
        <w:t xml:space="preserve"> </w:t>
      </w:r>
      <w:r w:rsidR="00667422" w:rsidRPr="001616DD">
        <w:rPr>
          <w:rFonts w:asciiTheme="minorHAnsi" w:hAnsiTheme="minorHAnsi" w:cstheme="minorHAnsi"/>
        </w:rPr>
        <w:t>ja niżej podpisany/my niżej podpisani*</w:t>
      </w:r>
      <w:r w:rsidR="00667422" w:rsidRPr="001616DD">
        <w:rPr>
          <w:rFonts w:asciiTheme="minorHAnsi" w:hAnsiTheme="minorHAnsi" w:cstheme="minorHAnsi"/>
          <w:color w:val="FFFFFF"/>
          <w:vertAlign w:val="superscript"/>
        </w:rPr>
        <w:t>1</w:t>
      </w:r>
      <w:r w:rsidR="00667422" w:rsidRPr="001616DD">
        <w:rPr>
          <w:rFonts w:asciiTheme="minorHAnsi" w:hAnsiTheme="minorHAnsi" w:cstheme="minorHAnsi"/>
        </w:rPr>
        <w:t xml:space="preserve"> oświadczam/oświadczamy*, że nie jestem/nie jesteśmy* powiązani osobowo lub kapitałowo z Zamawiającym.</w:t>
      </w:r>
    </w:p>
    <w:p w14:paraId="20F2C057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1BC984A7" w14:textId="77777777" w:rsidR="00667422" w:rsidRPr="001616DD" w:rsidRDefault="00667422" w:rsidP="00667422">
      <w:pPr>
        <w:spacing w:after="0" w:line="240" w:lineRule="auto"/>
        <w:ind w:right="20"/>
        <w:jc w:val="both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Oświadczam/y, że w szczególności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CF2B33E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25D30A52" w14:textId="77777777" w:rsidR="00667422" w:rsidRPr="001616DD" w:rsidRDefault="00667422" w:rsidP="00667422">
      <w:pPr>
        <w:numPr>
          <w:ilvl w:val="0"/>
          <w:numId w:val="1"/>
        </w:numPr>
        <w:spacing w:after="0" w:line="240" w:lineRule="auto"/>
        <w:ind w:left="567" w:hanging="364"/>
        <w:jc w:val="both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uczestniczeniu w spółce jako wspólnik spółki cywilnej lub spółki osobowej;</w:t>
      </w:r>
    </w:p>
    <w:p w14:paraId="2C3FB97E" w14:textId="77777777" w:rsidR="00667422" w:rsidRPr="001616DD" w:rsidRDefault="00667422" w:rsidP="00667422">
      <w:pPr>
        <w:spacing w:after="0" w:line="240" w:lineRule="auto"/>
        <w:ind w:left="567"/>
        <w:rPr>
          <w:rFonts w:asciiTheme="minorHAnsi" w:hAnsiTheme="minorHAnsi" w:cstheme="minorHAnsi"/>
        </w:rPr>
      </w:pPr>
    </w:p>
    <w:p w14:paraId="23BBD81D" w14:textId="6EB710BE" w:rsidR="00667422" w:rsidRPr="001616DD" w:rsidRDefault="00667422" w:rsidP="00667422">
      <w:pPr>
        <w:numPr>
          <w:ilvl w:val="0"/>
          <w:numId w:val="1"/>
        </w:numPr>
        <w:spacing w:after="0" w:line="240" w:lineRule="auto"/>
        <w:ind w:left="567" w:hanging="364"/>
        <w:jc w:val="both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posiadaniu co najmniej 10 % udziałów lub akcji;</w:t>
      </w:r>
      <w:r w:rsidR="00C53E90">
        <w:rPr>
          <w:rFonts w:asciiTheme="minorHAnsi" w:hAnsiTheme="minorHAnsi" w:cstheme="minorHAnsi"/>
        </w:rPr>
        <w:t xml:space="preserve"> </w:t>
      </w:r>
    </w:p>
    <w:p w14:paraId="785E92FE" w14:textId="77777777" w:rsidR="00667422" w:rsidRPr="001616DD" w:rsidRDefault="00667422" w:rsidP="00667422">
      <w:pPr>
        <w:spacing w:after="0" w:line="240" w:lineRule="auto"/>
        <w:ind w:left="567"/>
        <w:rPr>
          <w:rFonts w:asciiTheme="minorHAnsi" w:hAnsiTheme="minorHAnsi" w:cstheme="minorHAnsi"/>
        </w:rPr>
      </w:pPr>
    </w:p>
    <w:p w14:paraId="5F3A1EE5" w14:textId="77777777" w:rsidR="00667422" w:rsidRPr="001616DD" w:rsidRDefault="00667422" w:rsidP="00667422">
      <w:pPr>
        <w:numPr>
          <w:ilvl w:val="0"/>
          <w:numId w:val="1"/>
        </w:numPr>
        <w:spacing w:after="0" w:line="240" w:lineRule="auto"/>
        <w:ind w:left="567" w:hanging="364"/>
        <w:jc w:val="both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53C02483" w14:textId="77777777" w:rsidR="00667422" w:rsidRPr="001616DD" w:rsidRDefault="00667422" w:rsidP="00667422">
      <w:pPr>
        <w:spacing w:after="0" w:line="240" w:lineRule="auto"/>
        <w:ind w:left="567"/>
        <w:rPr>
          <w:rFonts w:asciiTheme="minorHAnsi" w:hAnsiTheme="minorHAnsi" w:cstheme="minorHAnsi"/>
        </w:rPr>
      </w:pPr>
    </w:p>
    <w:p w14:paraId="0D458FF5" w14:textId="77777777" w:rsidR="00667422" w:rsidRPr="001616DD" w:rsidRDefault="00667422" w:rsidP="00667422">
      <w:pPr>
        <w:numPr>
          <w:ilvl w:val="0"/>
          <w:numId w:val="1"/>
        </w:numPr>
        <w:spacing w:after="0" w:line="240" w:lineRule="auto"/>
        <w:ind w:left="567" w:right="20" w:hanging="364"/>
        <w:jc w:val="both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7AEDD882" w14:textId="1197DE74" w:rsidR="00EC78F5" w:rsidRPr="001616DD" w:rsidRDefault="00EC78F5" w:rsidP="00EC78F5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0A3DB8EC" w14:textId="1926A808" w:rsidR="00EC78F5" w:rsidRPr="001616DD" w:rsidRDefault="00EC78F5" w:rsidP="00EC78F5">
      <w:pPr>
        <w:spacing w:after="0" w:line="240" w:lineRule="auto"/>
        <w:rPr>
          <w:rFonts w:asciiTheme="minorHAnsi" w:eastAsia="Times New Roman" w:hAnsiTheme="minorHAnsi" w:cstheme="minorHAnsi"/>
        </w:rPr>
      </w:pPr>
      <w:r w:rsidRPr="001616DD">
        <w:rPr>
          <w:rFonts w:asciiTheme="minorHAnsi" w:eastAsia="Times New Roman" w:hAnsiTheme="minorHAnsi" w:cstheme="minorHAnsi"/>
        </w:rPr>
        <w:t xml:space="preserve">lub pozostawanie w innym związku niż wskazane powyżej, jeżeli naruszają zasady konkurencyjności. </w:t>
      </w:r>
    </w:p>
    <w:p w14:paraId="4955457A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67572A2A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15F98D17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21A65A30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05DEAB13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4A559DE4" w14:textId="24E500EA" w:rsidR="00667422" w:rsidRPr="001616DD" w:rsidRDefault="00667422" w:rsidP="00667422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 xml:space="preserve">                                                                                              </w:t>
      </w:r>
      <w:r w:rsidR="00D94F8C">
        <w:rPr>
          <w:rFonts w:asciiTheme="minorHAnsi" w:hAnsiTheme="minorHAnsi" w:cstheme="minorHAnsi"/>
        </w:rPr>
        <w:t>…………..</w:t>
      </w:r>
      <w:r w:rsidRPr="001616DD">
        <w:rPr>
          <w:rFonts w:asciiTheme="minorHAnsi" w:hAnsiTheme="minorHAnsi" w:cstheme="minorHAnsi"/>
        </w:rPr>
        <w:t xml:space="preserve"> ………………………………………………………</w:t>
      </w:r>
    </w:p>
    <w:p w14:paraId="51971130" w14:textId="77777777" w:rsidR="00667422" w:rsidRPr="001616DD" w:rsidRDefault="00667422" w:rsidP="00667422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2B7B44B7" w14:textId="04B6254C" w:rsidR="00667422" w:rsidRPr="001616DD" w:rsidRDefault="00D94F8C" w:rsidP="00D94F8C">
      <w:pPr>
        <w:spacing w:after="0" w:line="240" w:lineRule="auto"/>
        <w:ind w:left="4956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(</w:t>
      </w:r>
      <w:r w:rsidR="00667422" w:rsidRPr="001616DD">
        <w:rPr>
          <w:rFonts w:asciiTheme="minorHAnsi" w:hAnsiTheme="minorHAnsi" w:cstheme="minorHAnsi"/>
          <w:color w:val="000000"/>
        </w:rPr>
        <w:t xml:space="preserve">Podpis osoby/osób uprawnionych do </w:t>
      </w:r>
    </w:p>
    <w:p w14:paraId="3307F7FF" w14:textId="62BA11A0" w:rsidR="00667422" w:rsidRPr="001616DD" w:rsidRDefault="00667422" w:rsidP="00D94F8C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1616DD">
        <w:rPr>
          <w:rFonts w:asciiTheme="minorHAnsi" w:hAnsiTheme="minorHAnsi" w:cstheme="minorHAnsi"/>
        </w:rPr>
        <w:t>reprezentowania Wykonawcy</w:t>
      </w:r>
      <w:r w:rsidR="00D94F8C">
        <w:rPr>
          <w:rFonts w:asciiTheme="minorHAnsi" w:hAnsiTheme="minorHAnsi" w:cstheme="minorHAnsi"/>
        </w:rPr>
        <w:t xml:space="preserve"> data i miejsce</w:t>
      </w:r>
      <w:r w:rsidRPr="001616DD">
        <w:rPr>
          <w:rFonts w:asciiTheme="minorHAnsi" w:hAnsiTheme="minorHAnsi" w:cstheme="minorHAnsi"/>
        </w:rPr>
        <w:t>)</w:t>
      </w:r>
    </w:p>
    <w:p w14:paraId="53C1D178" w14:textId="77777777" w:rsidR="0075641E" w:rsidRPr="001616DD" w:rsidRDefault="0075641E">
      <w:pPr>
        <w:rPr>
          <w:rFonts w:asciiTheme="minorHAnsi" w:hAnsiTheme="minorHAnsi" w:cstheme="minorHAnsi"/>
        </w:rPr>
      </w:pPr>
    </w:p>
    <w:sectPr w:rsidR="0075641E" w:rsidRPr="001616DD" w:rsidSect="000D3C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0BE99" w14:textId="77777777" w:rsidR="0043191D" w:rsidRDefault="0043191D" w:rsidP="00EC78F5">
      <w:pPr>
        <w:spacing w:after="0" w:line="240" w:lineRule="auto"/>
      </w:pPr>
      <w:r>
        <w:separator/>
      </w:r>
    </w:p>
  </w:endnote>
  <w:endnote w:type="continuationSeparator" w:id="0">
    <w:p w14:paraId="1BBDBC3D" w14:textId="77777777" w:rsidR="0043191D" w:rsidRDefault="0043191D" w:rsidP="00EC7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D1E47" w14:textId="77777777" w:rsidR="00912D50" w:rsidRDefault="00912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2964" w14:textId="77777777" w:rsidR="00912D50" w:rsidRDefault="00912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E4C6" w14:textId="77777777" w:rsidR="00912D50" w:rsidRDefault="00912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C602" w14:textId="77777777" w:rsidR="0043191D" w:rsidRDefault="0043191D" w:rsidP="00EC78F5">
      <w:pPr>
        <w:spacing w:after="0" w:line="240" w:lineRule="auto"/>
      </w:pPr>
      <w:r>
        <w:separator/>
      </w:r>
    </w:p>
  </w:footnote>
  <w:footnote w:type="continuationSeparator" w:id="0">
    <w:p w14:paraId="413AC0B7" w14:textId="77777777" w:rsidR="0043191D" w:rsidRDefault="0043191D" w:rsidP="00EC7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CFE7" w14:textId="77777777" w:rsidR="00912D50" w:rsidRDefault="00912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332B" w14:textId="6AE37233" w:rsidR="002F72C7" w:rsidRDefault="00216AE2">
    <w:pPr>
      <w:pStyle w:val="Nagwek"/>
    </w:pPr>
    <w:r>
      <w:rPr>
        <w:noProof/>
      </w:rPr>
      <w:drawing>
        <wp:inline distT="0" distB="0" distL="0" distR="0" wp14:anchorId="53AC0D69" wp14:editId="0DA0BF9C">
          <wp:extent cx="5761355" cy="749935"/>
          <wp:effectExtent l="0" t="0" r="0" b="0"/>
          <wp:docPr id="2033165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F505EA" w14:textId="2159196C" w:rsidR="00EC78F5" w:rsidRDefault="00EC78F5" w:rsidP="002F72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81535" w14:textId="77777777" w:rsidR="00912D50" w:rsidRDefault="00912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D224D"/>
    <w:multiLevelType w:val="hybridMultilevel"/>
    <w:tmpl w:val="5AF4D486"/>
    <w:lvl w:ilvl="0" w:tplc="4156CDA6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5092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22"/>
    <w:rsid w:val="000115B5"/>
    <w:rsid w:val="00075A4A"/>
    <w:rsid w:val="00086558"/>
    <w:rsid w:val="00094B78"/>
    <w:rsid w:val="000961CC"/>
    <w:rsid w:val="000D3CFE"/>
    <w:rsid w:val="001616DD"/>
    <w:rsid w:val="001920AF"/>
    <w:rsid w:val="001A4329"/>
    <w:rsid w:val="001F46F5"/>
    <w:rsid w:val="00204758"/>
    <w:rsid w:val="00216AE2"/>
    <w:rsid w:val="002F72C7"/>
    <w:rsid w:val="00313C5F"/>
    <w:rsid w:val="0043191D"/>
    <w:rsid w:val="00490E65"/>
    <w:rsid w:val="004A1414"/>
    <w:rsid w:val="004C088C"/>
    <w:rsid w:val="004F629E"/>
    <w:rsid w:val="005626B0"/>
    <w:rsid w:val="005A280C"/>
    <w:rsid w:val="00622730"/>
    <w:rsid w:val="00646F1E"/>
    <w:rsid w:val="00667422"/>
    <w:rsid w:val="006820A0"/>
    <w:rsid w:val="006A5FA6"/>
    <w:rsid w:val="0075641E"/>
    <w:rsid w:val="008029E9"/>
    <w:rsid w:val="008411C5"/>
    <w:rsid w:val="008B0D3C"/>
    <w:rsid w:val="00912D50"/>
    <w:rsid w:val="00927815"/>
    <w:rsid w:val="00967B44"/>
    <w:rsid w:val="00A4278E"/>
    <w:rsid w:val="00A668BC"/>
    <w:rsid w:val="00AE6DE9"/>
    <w:rsid w:val="00B157F5"/>
    <w:rsid w:val="00B523C2"/>
    <w:rsid w:val="00B64A32"/>
    <w:rsid w:val="00C53E90"/>
    <w:rsid w:val="00C86551"/>
    <w:rsid w:val="00CC66DC"/>
    <w:rsid w:val="00CF7C9A"/>
    <w:rsid w:val="00D40927"/>
    <w:rsid w:val="00D86739"/>
    <w:rsid w:val="00D94F8C"/>
    <w:rsid w:val="00E249C2"/>
    <w:rsid w:val="00E461D7"/>
    <w:rsid w:val="00E57187"/>
    <w:rsid w:val="00EC78F5"/>
    <w:rsid w:val="00EE7C48"/>
    <w:rsid w:val="00F5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CD0D2"/>
  <w15:docId w15:val="{AE13A684-073A-4E45-BDA7-5AA1DA5B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42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42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8F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C7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8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f3b335-137f-4737-98cf-305d165ef360" xsi:nil="true"/>
    <lcf76f155ced4ddcb4097134ff3c332f xmlns="231876a5-1013-4a45-87f4-c62f1b2ad0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690F77A90444BB0FB66CFA61C826E" ma:contentTypeVersion="11" ma:contentTypeDescription="Utwórz nowy dokument." ma:contentTypeScope="" ma:versionID="8bb97c6da344a923ef76d7275349f38a">
  <xsd:schema xmlns:xsd="http://www.w3.org/2001/XMLSchema" xmlns:xs="http://www.w3.org/2001/XMLSchema" xmlns:p="http://schemas.microsoft.com/office/2006/metadata/properties" xmlns:ns2="231876a5-1013-4a45-87f4-c62f1b2ad0d7" xmlns:ns3="51f3b335-137f-4737-98cf-305d165ef360" targetNamespace="http://schemas.microsoft.com/office/2006/metadata/properties" ma:root="true" ma:fieldsID="70f7de6b9e72eadfaa2a66898da583e0" ns2:_="" ns3:_="">
    <xsd:import namespace="231876a5-1013-4a45-87f4-c62f1b2ad0d7"/>
    <xsd:import namespace="51f3b335-137f-4737-98cf-305d165ef3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876a5-1013-4a45-87f4-c62f1b2ad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94f85c7-c080-4246-8c1b-602b9a47fe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3b335-137f-4737-98cf-305d165ef36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44158a5-862a-4807-b6f8-f92c9fe39272}" ma:internalName="TaxCatchAll" ma:showField="CatchAllData" ma:web="51f3b335-137f-4737-98cf-305d165ef3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6B3BF3-931A-4717-A82A-AD71518B8A63}">
  <ds:schemaRefs>
    <ds:schemaRef ds:uri="http://schemas.microsoft.com/office/2006/metadata/properties"/>
    <ds:schemaRef ds:uri="http://schemas.microsoft.com/office/infopath/2007/PartnerControls"/>
    <ds:schemaRef ds:uri="51f3b335-137f-4737-98cf-305d165ef360"/>
    <ds:schemaRef ds:uri="231876a5-1013-4a45-87f4-c62f1b2ad0d7"/>
  </ds:schemaRefs>
</ds:datastoreItem>
</file>

<file path=customXml/itemProps2.xml><?xml version="1.0" encoding="utf-8"?>
<ds:datastoreItem xmlns:ds="http://schemas.openxmlformats.org/officeDocument/2006/customXml" ds:itemID="{1C65B05F-C193-4F31-8CE1-57B448438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7228F-D5EF-4D13-BC5C-AE81FA894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1876a5-1013-4a45-87f4-c62f1b2ad0d7"/>
    <ds:schemaRef ds:uri="51f3b335-137f-4737-98cf-305d165ef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r.lesniewski</dc:creator>
  <cp:keywords/>
  <dc:description/>
  <cp:lastModifiedBy>Małgorzata Leśniewska</cp:lastModifiedBy>
  <cp:revision>7</cp:revision>
  <dcterms:created xsi:type="dcterms:W3CDTF">2026-07-01T10:16:00Z</dcterms:created>
  <dcterms:modified xsi:type="dcterms:W3CDTF">2026-07-29T08:52:00Z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0x010100F6F690F77A90444BB0FB66CFA61C826E</vt:lpwstr>
  </property>
  <property fmtid="{D5CDD505-2E9C-101B-9397-08002B2CF9AE}" pid="3" name="Order">
    <vt:r8>260600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